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0658" w14:textId="312A45B7" w:rsidR="00D305F3" w:rsidRDefault="00D305F3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Island Township</w:t>
      </w:r>
    </w:p>
    <w:p w14:paraId="227BF593" w14:textId="6B8DA7B0" w:rsidR="00E55DE0" w:rsidRPr="00F34A4C" w:rsidRDefault="00E55DE0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A4C">
        <w:rPr>
          <w:rFonts w:ascii="Times New Roman" w:hAnsi="Times New Roman" w:cs="Times New Roman"/>
          <w:sz w:val="24"/>
          <w:szCs w:val="24"/>
        </w:rPr>
        <w:t>Regular Board Meeting Minutes</w:t>
      </w:r>
    </w:p>
    <w:p w14:paraId="0888DFB3" w14:textId="73B72141" w:rsidR="00E55DE0" w:rsidRDefault="00E55DE0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A4C">
        <w:rPr>
          <w:rFonts w:ascii="Times New Roman" w:hAnsi="Times New Roman" w:cs="Times New Roman"/>
          <w:sz w:val="24"/>
          <w:szCs w:val="24"/>
        </w:rPr>
        <w:t>July 13, 2021</w:t>
      </w:r>
    </w:p>
    <w:p w14:paraId="3D427E57" w14:textId="6B3EB2C6" w:rsidR="00863EED" w:rsidRDefault="0028061E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0796E">
        <w:rPr>
          <w:rFonts w:ascii="Times New Roman" w:hAnsi="Times New Roman" w:cs="Times New Roman"/>
          <w:sz w:val="24"/>
          <w:szCs w:val="24"/>
        </w:rPr>
        <w:t>1901</w:t>
      </w:r>
    </w:p>
    <w:p w14:paraId="5F5D3F5A" w14:textId="3A117656" w:rsidR="00B0796E" w:rsidRDefault="00B0796E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meeting in the Pledge of All</w:t>
      </w:r>
      <w:r w:rsidR="001C2E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 w:rsidR="00CA71AA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nce.</w:t>
      </w:r>
    </w:p>
    <w:p w14:paraId="6577157D" w14:textId="1B630689" w:rsidR="00920B5F" w:rsidRDefault="008A53B6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Trustee Noble,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Treasurer Rosenbaum, and 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present and accounted for.</w:t>
      </w:r>
    </w:p>
    <w:p w14:paraId="56649F77" w14:textId="3D12A747" w:rsidR="00B0796E" w:rsidRDefault="00CA71AA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Ag</w:t>
      </w:r>
      <w:r w:rsidR="00D535E1">
        <w:rPr>
          <w:rFonts w:ascii="Times New Roman" w:hAnsi="Times New Roman" w:cs="Times New Roman"/>
          <w:sz w:val="24"/>
          <w:szCs w:val="24"/>
        </w:rPr>
        <w:t>enda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5E1">
        <w:rPr>
          <w:rFonts w:ascii="Times New Roman" w:hAnsi="Times New Roman" w:cs="Times New Roman"/>
          <w:sz w:val="24"/>
          <w:szCs w:val="24"/>
        </w:rPr>
        <w:t>VIII e. add William Hann</w:t>
      </w:r>
      <w:r w:rsidR="00772AAC">
        <w:rPr>
          <w:rFonts w:ascii="Times New Roman" w:hAnsi="Times New Roman" w:cs="Times New Roman"/>
          <w:sz w:val="24"/>
          <w:szCs w:val="24"/>
        </w:rPr>
        <w:t xml:space="preserve">, IX d. add </w:t>
      </w:r>
      <w:proofErr w:type="spellStart"/>
      <w:r w:rsidR="00772AAC">
        <w:rPr>
          <w:rFonts w:ascii="Times New Roman" w:hAnsi="Times New Roman" w:cs="Times New Roman"/>
          <w:sz w:val="24"/>
          <w:szCs w:val="24"/>
        </w:rPr>
        <w:t>Jorgansen</w:t>
      </w:r>
      <w:proofErr w:type="spellEnd"/>
      <w:r w:rsidR="00772AAC">
        <w:rPr>
          <w:rFonts w:ascii="Times New Roman" w:hAnsi="Times New Roman" w:cs="Times New Roman"/>
          <w:sz w:val="24"/>
          <w:szCs w:val="24"/>
        </w:rPr>
        <w:t xml:space="preserve"> Land split</w:t>
      </w:r>
      <w:r w:rsidR="00DF0864">
        <w:rPr>
          <w:rFonts w:ascii="Times New Roman" w:hAnsi="Times New Roman" w:cs="Times New Roman"/>
          <w:sz w:val="24"/>
          <w:szCs w:val="24"/>
        </w:rPr>
        <w:t xml:space="preserve">, IX e. add Kitchen upgrade, and </w:t>
      </w:r>
      <w:r w:rsidR="00920B5F">
        <w:rPr>
          <w:rFonts w:ascii="Times New Roman" w:hAnsi="Times New Roman" w:cs="Times New Roman"/>
          <w:sz w:val="24"/>
          <w:szCs w:val="24"/>
        </w:rPr>
        <w:t>Continued relationship with Community Action. Moti</w:t>
      </w:r>
      <w:r w:rsidR="0046038F">
        <w:rPr>
          <w:rFonts w:ascii="Times New Roman" w:hAnsi="Times New Roman" w:cs="Times New Roman"/>
          <w:sz w:val="24"/>
          <w:szCs w:val="24"/>
        </w:rPr>
        <w:t>o</w:t>
      </w:r>
      <w:r w:rsidR="00920B5F">
        <w:rPr>
          <w:rFonts w:ascii="Times New Roman" w:hAnsi="Times New Roman" w:cs="Times New Roman"/>
          <w:sz w:val="24"/>
          <w:szCs w:val="24"/>
        </w:rPr>
        <w:t>n</w:t>
      </w:r>
      <w:r w:rsidR="0046038F">
        <w:rPr>
          <w:rFonts w:ascii="Times New Roman" w:hAnsi="Times New Roman" w:cs="Times New Roman"/>
          <w:sz w:val="24"/>
          <w:szCs w:val="24"/>
        </w:rPr>
        <w:t xml:space="preserve"> made by Trustee </w:t>
      </w:r>
      <w:proofErr w:type="spellStart"/>
      <w:r w:rsidR="0046038F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46038F">
        <w:rPr>
          <w:rFonts w:ascii="Times New Roman" w:hAnsi="Times New Roman" w:cs="Times New Roman"/>
          <w:sz w:val="24"/>
          <w:szCs w:val="24"/>
        </w:rPr>
        <w:t>, Second by Trustee Noble, Passed 5/0.</w:t>
      </w:r>
    </w:p>
    <w:p w14:paraId="0FA82D81" w14:textId="1476EC22" w:rsidR="0046038F" w:rsidRDefault="001A550C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of approve last meeting’s minutes made by </w:t>
      </w:r>
      <w:r w:rsidR="001552A9"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 w:rsidR="001552A9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1552A9">
        <w:rPr>
          <w:rFonts w:ascii="Times New Roman" w:hAnsi="Times New Roman" w:cs="Times New Roman"/>
          <w:sz w:val="24"/>
          <w:szCs w:val="24"/>
        </w:rPr>
        <w:t>, Second by Trustee Noble, Passed 5/0</w:t>
      </w:r>
      <w:r w:rsidR="00480062">
        <w:rPr>
          <w:rFonts w:ascii="Times New Roman" w:hAnsi="Times New Roman" w:cs="Times New Roman"/>
          <w:sz w:val="24"/>
          <w:szCs w:val="24"/>
        </w:rPr>
        <w:t>.</w:t>
      </w:r>
    </w:p>
    <w:p w14:paraId="70C56094" w14:textId="1013D49C" w:rsidR="005D3B8B" w:rsidRDefault="005D3B8B" w:rsidP="005D3B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from Sault Tribe for LUCAS machine funding</w:t>
      </w:r>
      <w:r w:rsidR="00965891">
        <w:rPr>
          <w:rFonts w:ascii="Times New Roman" w:hAnsi="Times New Roman" w:cs="Times New Roman"/>
          <w:sz w:val="24"/>
          <w:szCs w:val="24"/>
        </w:rPr>
        <w:t>. Funding was denied.</w:t>
      </w:r>
    </w:p>
    <w:p w14:paraId="76BE0CC7" w14:textId="20C27DFB" w:rsidR="00965891" w:rsidRDefault="00965891" w:rsidP="00965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067C2CD" w14:textId="4ACC0E63" w:rsidR="00965891" w:rsidRDefault="00965891" w:rsidP="00965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F7513B">
        <w:rPr>
          <w:rFonts w:ascii="Times New Roman" w:hAnsi="Times New Roman" w:cs="Times New Roman"/>
          <w:sz w:val="24"/>
          <w:szCs w:val="24"/>
        </w:rPr>
        <w:t>, Motion by Trustee Noble</w:t>
      </w:r>
      <w:r w:rsidR="00B07C95">
        <w:rPr>
          <w:rFonts w:ascii="Times New Roman" w:hAnsi="Times New Roman" w:cs="Times New Roman"/>
          <w:sz w:val="24"/>
          <w:szCs w:val="24"/>
        </w:rPr>
        <w:t xml:space="preserve"> to approve, Second by Trustee </w:t>
      </w:r>
      <w:proofErr w:type="spellStart"/>
      <w:r w:rsidR="00B07C95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B07C95">
        <w:rPr>
          <w:rFonts w:ascii="Times New Roman" w:hAnsi="Times New Roman" w:cs="Times New Roman"/>
          <w:sz w:val="24"/>
          <w:szCs w:val="24"/>
        </w:rPr>
        <w:t xml:space="preserve">, </w:t>
      </w:r>
      <w:r w:rsidR="00325CBF">
        <w:rPr>
          <w:rFonts w:ascii="Times New Roman" w:hAnsi="Times New Roman" w:cs="Times New Roman"/>
          <w:sz w:val="24"/>
          <w:szCs w:val="24"/>
        </w:rPr>
        <w:t>Passed 5/0</w:t>
      </w:r>
    </w:p>
    <w:p w14:paraId="41167EF7" w14:textId="578FC687" w:rsidR="00965891" w:rsidRDefault="00173758" w:rsidP="009658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Fund: </w:t>
      </w:r>
      <w:r w:rsidR="005A76D1">
        <w:rPr>
          <w:rFonts w:ascii="Times New Roman" w:hAnsi="Times New Roman" w:cs="Times New Roman"/>
          <w:sz w:val="24"/>
          <w:szCs w:val="24"/>
        </w:rPr>
        <w:t>165,</w:t>
      </w:r>
      <w:r w:rsidR="003352E2">
        <w:rPr>
          <w:rFonts w:ascii="Times New Roman" w:hAnsi="Times New Roman" w:cs="Times New Roman"/>
          <w:sz w:val="24"/>
          <w:szCs w:val="24"/>
        </w:rPr>
        <w:t>950.56</w:t>
      </w:r>
    </w:p>
    <w:p w14:paraId="41C00D72" w14:textId="7F68B63E" w:rsidR="003352E2" w:rsidRDefault="003352E2" w:rsidP="009658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Funds</w:t>
      </w:r>
    </w:p>
    <w:p w14:paraId="6F2460EE" w14:textId="6B25E3C1" w:rsidR="003352E2" w:rsidRDefault="003352E2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Fund: 837,</w:t>
      </w:r>
      <w:r w:rsidR="00CA0518">
        <w:rPr>
          <w:rFonts w:ascii="Times New Roman" w:hAnsi="Times New Roman" w:cs="Times New Roman"/>
          <w:sz w:val="24"/>
          <w:szCs w:val="24"/>
        </w:rPr>
        <w:t>479.13</w:t>
      </w:r>
    </w:p>
    <w:p w14:paraId="0C067D27" w14:textId="25C563A4" w:rsidR="00CA0518" w:rsidRDefault="00CA0518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Fund: 105,830.24</w:t>
      </w:r>
    </w:p>
    <w:p w14:paraId="07DCC3AB" w14:textId="0E4BE0F9" w:rsidR="00F7513B" w:rsidRDefault="00F7513B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Ambulance Fund: </w:t>
      </w:r>
      <w:r w:rsidR="005A2A83">
        <w:rPr>
          <w:rFonts w:ascii="Times New Roman" w:hAnsi="Times New Roman" w:cs="Times New Roman"/>
          <w:sz w:val="24"/>
          <w:szCs w:val="24"/>
        </w:rPr>
        <w:t>87,423.75</w:t>
      </w:r>
    </w:p>
    <w:p w14:paraId="10026D87" w14:textId="46FE5F50" w:rsidR="005A2A83" w:rsidRDefault="005A2A83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Liquor Fund: </w:t>
      </w:r>
      <w:r w:rsidR="005A2448">
        <w:rPr>
          <w:rFonts w:ascii="Times New Roman" w:hAnsi="Times New Roman" w:cs="Times New Roman"/>
          <w:sz w:val="24"/>
          <w:szCs w:val="24"/>
        </w:rPr>
        <w:t>229.89</w:t>
      </w:r>
    </w:p>
    <w:p w14:paraId="279B6C7C" w14:textId="71FF6D32" w:rsidR="005A2448" w:rsidRDefault="005A2448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Waste Fund: 79,</w:t>
      </w:r>
      <w:r w:rsidR="008B27E6">
        <w:rPr>
          <w:rFonts w:ascii="Times New Roman" w:hAnsi="Times New Roman" w:cs="Times New Roman"/>
          <w:sz w:val="24"/>
          <w:szCs w:val="24"/>
        </w:rPr>
        <w:t>125.01</w:t>
      </w:r>
    </w:p>
    <w:p w14:paraId="6F0CFF76" w14:textId="3E6EC66A" w:rsidR="008B27E6" w:rsidRDefault="008B27E6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Fund: 5,582.36</w:t>
      </w:r>
    </w:p>
    <w:p w14:paraId="3ABEAD92" w14:textId="681733EB" w:rsidR="008B27E6" w:rsidRDefault="008B27E6" w:rsidP="008B27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1,</w:t>
      </w:r>
      <w:r w:rsidR="007A4F9F">
        <w:rPr>
          <w:rFonts w:ascii="Times New Roman" w:hAnsi="Times New Roman" w:cs="Times New Roman"/>
          <w:sz w:val="24"/>
          <w:szCs w:val="24"/>
        </w:rPr>
        <w:t>281,620.94</w:t>
      </w:r>
    </w:p>
    <w:p w14:paraId="5D2FB31C" w14:textId="258BCF52" w:rsidR="00541AEB" w:rsidRDefault="008A57BA" w:rsidP="00541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7F9D34C2" w14:textId="3904B93C" w:rsidR="008A57BA" w:rsidRDefault="008A57BA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Estimates Rev</w:t>
      </w:r>
      <w:r w:rsidR="00EC6D39">
        <w:rPr>
          <w:rFonts w:ascii="Times New Roman" w:hAnsi="Times New Roman" w:cs="Times New Roman"/>
          <w:sz w:val="24"/>
          <w:szCs w:val="24"/>
        </w:rPr>
        <w:t>iewed</w:t>
      </w:r>
      <w:r w:rsidR="00AF187A">
        <w:rPr>
          <w:rFonts w:ascii="Times New Roman" w:hAnsi="Times New Roman" w:cs="Times New Roman"/>
          <w:sz w:val="24"/>
          <w:szCs w:val="24"/>
        </w:rPr>
        <w:t xml:space="preserve"> for body work </w:t>
      </w:r>
      <w:r w:rsidR="00C80EAE">
        <w:rPr>
          <w:rFonts w:ascii="Times New Roman" w:hAnsi="Times New Roman" w:cs="Times New Roman"/>
          <w:sz w:val="24"/>
          <w:szCs w:val="24"/>
        </w:rPr>
        <w:t xml:space="preserve">on the plow truck. </w:t>
      </w:r>
      <w:r w:rsidR="003963A5">
        <w:rPr>
          <w:rFonts w:ascii="Times New Roman" w:hAnsi="Times New Roman" w:cs="Times New Roman"/>
          <w:sz w:val="24"/>
          <w:szCs w:val="24"/>
        </w:rPr>
        <w:t xml:space="preserve">No vendor approved and issue </w:t>
      </w:r>
      <w:r w:rsidR="0089641B">
        <w:rPr>
          <w:rFonts w:ascii="Times New Roman" w:hAnsi="Times New Roman" w:cs="Times New Roman"/>
          <w:sz w:val="24"/>
          <w:szCs w:val="24"/>
        </w:rPr>
        <w:t>discarded.</w:t>
      </w:r>
    </w:p>
    <w:p w14:paraId="0542FF14" w14:textId="3B7D6C42" w:rsidR="0089641B" w:rsidRDefault="0089641B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Estimates Reviewed for the treatment of unpaved woods. </w:t>
      </w:r>
      <w:r w:rsidR="000F156D">
        <w:rPr>
          <w:rFonts w:ascii="Times New Roman" w:hAnsi="Times New Roman" w:cs="Times New Roman"/>
          <w:sz w:val="24"/>
          <w:szCs w:val="24"/>
        </w:rPr>
        <w:t>Motion for Wilkinson’s Solution selection made by Trustee Noble</w:t>
      </w:r>
      <w:r w:rsidR="00A325E6">
        <w:rPr>
          <w:rFonts w:ascii="Times New Roman" w:hAnsi="Times New Roman" w:cs="Times New Roman"/>
          <w:sz w:val="24"/>
          <w:szCs w:val="24"/>
        </w:rPr>
        <w:t xml:space="preserve">, Second by Trustee </w:t>
      </w:r>
      <w:proofErr w:type="spellStart"/>
      <w:r w:rsidR="00A325E6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A325E6">
        <w:rPr>
          <w:rFonts w:ascii="Times New Roman" w:hAnsi="Times New Roman" w:cs="Times New Roman"/>
          <w:sz w:val="24"/>
          <w:szCs w:val="24"/>
        </w:rPr>
        <w:t>, Passed 5/0</w:t>
      </w:r>
      <w:r w:rsidR="008051DD">
        <w:rPr>
          <w:rFonts w:ascii="Times New Roman" w:hAnsi="Times New Roman" w:cs="Times New Roman"/>
          <w:sz w:val="24"/>
          <w:szCs w:val="24"/>
        </w:rPr>
        <w:t>.</w:t>
      </w:r>
    </w:p>
    <w:p w14:paraId="51B43DD2" w14:textId="77777777" w:rsidR="000F0D89" w:rsidRDefault="00903AC3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1502AF">
        <w:rPr>
          <w:rFonts w:ascii="Times New Roman" w:hAnsi="Times New Roman" w:cs="Times New Roman"/>
          <w:sz w:val="24"/>
          <w:szCs w:val="24"/>
        </w:rPr>
        <w:t xml:space="preserve">the creation of the </w:t>
      </w:r>
      <w:r w:rsidR="00673667">
        <w:rPr>
          <w:rFonts w:ascii="Times New Roman" w:hAnsi="Times New Roman" w:cs="Times New Roman"/>
          <w:sz w:val="24"/>
          <w:szCs w:val="24"/>
        </w:rPr>
        <w:t xml:space="preserve">new park/playground adjacent to the community center. Motion to proceed and </w:t>
      </w:r>
      <w:r w:rsidR="009C5FCA">
        <w:rPr>
          <w:rFonts w:ascii="Times New Roman" w:hAnsi="Times New Roman" w:cs="Times New Roman"/>
          <w:sz w:val="24"/>
          <w:szCs w:val="24"/>
        </w:rPr>
        <w:t>Nominate Debra Cox as l</w:t>
      </w:r>
      <w:r w:rsidR="00471E03">
        <w:rPr>
          <w:rFonts w:ascii="Times New Roman" w:hAnsi="Times New Roman" w:cs="Times New Roman"/>
          <w:sz w:val="24"/>
          <w:szCs w:val="24"/>
        </w:rPr>
        <w:t>iai</w:t>
      </w:r>
      <w:r w:rsidR="009C5FCA">
        <w:rPr>
          <w:rFonts w:ascii="Times New Roman" w:hAnsi="Times New Roman" w:cs="Times New Roman"/>
          <w:sz w:val="24"/>
          <w:szCs w:val="24"/>
        </w:rPr>
        <w:t>son</w:t>
      </w:r>
      <w:r w:rsidR="00471E03">
        <w:rPr>
          <w:rFonts w:ascii="Times New Roman" w:hAnsi="Times New Roman" w:cs="Times New Roman"/>
          <w:sz w:val="24"/>
          <w:szCs w:val="24"/>
        </w:rPr>
        <w:t xml:space="preserve"> officer made by Trustee Noble, Second by Clerk </w:t>
      </w:r>
      <w:proofErr w:type="spellStart"/>
      <w:r w:rsidR="00471E03">
        <w:rPr>
          <w:rFonts w:ascii="Times New Roman" w:hAnsi="Times New Roman" w:cs="Times New Roman"/>
          <w:sz w:val="24"/>
          <w:szCs w:val="24"/>
        </w:rPr>
        <w:t>Behm</w:t>
      </w:r>
      <w:proofErr w:type="spellEnd"/>
      <w:r w:rsidR="00471E03">
        <w:rPr>
          <w:rFonts w:ascii="Times New Roman" w:hAnsi="Times New Roman" w:cs="Times New Roman"/>
          <w:sz w:val="24"/>
          <w:szCs w:val="24"/>
        </w:rPr>
        <w:t>, passed 5/0</w:t>
      </w:r>
    </w:p>
    <w:p w14:paraId="55AF0401" w14:textId="44F543FB" w:rsidR="008051DD" w:rsidRDefault="000F0D89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83613A">
        <w:rPr>
          <w:rFonts w:ascii="Times New Roman" w:hAnsi="Times New Roman" w:cs="Times New Roman"/>
          <w:sz w:val="24"/>
          <w:szCs w:val="24"/>
        </w:rPr>
        <w:t xml:space="preserve">presentation from </w:t>
      </w:r>
      <w:r w:rsidR="000868CC">
        <w:rPr>
          <w:rFonts w:ascii="Times New Roman" w:hAnsi="Times New Roman" w:cs="Times New Roman"/>
          <w:sz w:val="24"/>
          <w:szCs w:val="24"/>
        </w:rPr>
        <w:t xml:space="preserve">Ambulance Department </w:t>
      </w:r>
      <w:r w:rsidR="0083613A">
        <w:rPr>
          <w:rFonts w:ascii="Times New Roman" w:hAnsi="Times New Roman" w:cs="Times New Roman"/>
          <w:sz w:val="24"/>
          <w:szCs w:val="24"/>
        </w:rPr>
        <w:t xml:space="preserve">Co-captain Frank </w:t>
      </w:r>
      <w:proofErr w:type="spellStart"/>
      <w:proofErr w:type="gramStart"/>
      <w:r w:rsidR="0083613A">
        <w:rPr>
          <w:rFonts w:ascii="Times New Roman" w:hAnsi="Times New Roman" w:cs="Times New Roman"/>
          <w:sz w:val="24"/>
          <w:szCs w:val="24"/>
        </w:rPr>
        <w:t>Handziak</w:t>
      </w:r>
      <w:proofErr w:type="spellEnd"/>
      <w:r w:rsidR="0083613A">
        <w:rPr>
          <w:rFonts w:ascii="Times New Roman" w:hAnsi="Times New Roman" w:cs="Times New Roman"/>
          <w:sz w:val="24"/>
          <w:szCs w:val="24"/>
        </w:rPr>
        <w:t xml:space="preserve"> </w:t>
      </w:r>
      <w:r w:rsidR="009C5FCA">
        <w:rPr>
          <w:rFonts w:ascii="Times New Roman" w:hAnsi="Times New Roman" w:cs="Times New Roman"/>
          <w:sz w:val="24"/>
          <w:szCs w:val="24"/>
        </w:rPr>
        <w:t xml:space="preserve"> </w:t>
      </w:r>
      <w:r w:rsidR="00165CB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165CBF">
        <w:rPr>
          <w:rFonts w:ascii="Times New Roman" w:hAnsi="Times New Roman" w:cs="Times New Roman"/>
          <w:sz w:val="24"/>
          <w:szCs w:val="24"/>
        </w:rPr>
        <w:t xml:space="preserve"> plan to modify operations</w:t>
      </w:r>
      <w:r w:rsidR="0067342D">
        <w:rPr>
          <w:rFonts w:ascii="Times New Roman" w:hAnsi="Times New Roman" w:cs="Times New Roman"/>
          <w:sz w:val="24"/>
          <w:szCs w:val="24"/>
        </w:rPr>
        <w:t xml:space="preserve"> to permit expenditures to match revenues</w:t>
      </w:r>
      <w:r w:rsidR="006B328E">
        <w:rPr>
          <w:rFonts w:ascii="Times New Roman" w:hAnsi="Times New Roman" w:cs="Times New Roman"/>
          <w:sz w:val="24"/>
          <w:szCs w:val="24"/>
        </w:rPr>
        <w:t xml:space="preserve"> to include: </w:t>
      </w:r>
      <w:r w:rsidR="00935E5B">
        <w:rPr>
          <w:rFonts w:ascii="Times New Roman" w:hAnsi="Times New Roman" w:cs="Times New Roman"/>
          <w:sz w:val="24"/>
          <w:szCs w:val="24"/>
        </w:rPr>
        <w:t>more fundraisers</w:t>
      </w:r>
      <w:r w:rsidR="00B82543">
        <w:rPr>
          <w:rFonts w:ascii="Times New Roman" w:hAnsi="Times New Roman" w:cs="Times New Roman"/>
          <w:sz w:val="24"/>
          <w:szCs w:val="24"/>
        </w:rPr>
        <w:t xml:space="preserve">, </w:t>
      </w:r>
      <w:r w:rsidR="0031334B">
        <w:rPr>
          <w:rFonts w:ascii="Times New Roman" w:hAnsi="Times New Roman" w:cs="Times New Roman"/>
          <w:sz w:val="24"/>
          <w:szCs w:val="24"/>
        </w:rPr>
        <w:t>(</w:t>
      </w:r>
      <w:r w:rsidR="00B82543">
        <w:rPr>
          <w:rFonts w:ascii="Times New Roman" w:hAnsi="Times New Roman" w:cs="Times New Roman"/>
          <w:sz w:val="24"/>
          <w:szCs w:val="24"/>
        </w:rPr>
        <w:t>i.e.,</w:t>
      </w:r>
      <w:r w:rsidR="00935E5B">
        <w:rPr>
          <w:rFonts w:ascii="Times New Roman" w:hAnsi="Times New Roman" w:cs="Times New Roman"/>
          <w:sz w:val="24"/>
          <w:szCs w:val="24"/>
        </w:rPr>
        <w:t xml:space="preserve"> donations for raffle, </w:t>
      </w:r>
      <w:r w:rsidR="00B82543">
        <w:rPr>
          <w:rFonts w:ascii="Times New Roman" w:hAnsi="Times New Roman" w:cs="Times New Roman"/>
          <w:sz w:val="24"/>
          <w:szCs w:val="24"/>
        </w:rPr>
        <w:t>garage sale in conjunction with the Historical Society</w:t>
      </w:r>
      <w:r w:rsidR="009751C5">
        <w:rPr>
          <w:rFonts w:ascii="Times New Roman" w:hAnsi="Times New Roman" w:cs="Times New Roman"/>
          <w:sz w:val="24"/>
          <w:szCs w:val="24"/>
        </w:rPr>
        <w:t>, dinners</w:t>
      </w:r>
      <w:r w:rsidR="0031334B">
        <w:rPr>
          <w:rFonts w:ascii="Times New Roman" w:hAnsi="Times New Roman" w:cs="Times New Roman"/>
          <w:sz w:val="24"/>
          <w:szCs w:val="24"/>
        </w:rPr>
        <w:t>)</w:t>
      </w:r>
      <w:r w:rsidR="003437A5">
        <w:rPr>
          <w:rFonts w:ascii="Times New Roman" w:hAnsi="Times New Roman" w:cs="Times New Roman"/>
          <w:sz w:val="24"/>
          <w:szCs w:val="24"/>
        </w:rPr>
        <w:t xml:space="preserve"> reapply for 2% </w:t>
      </w:r>
      <w:r w:rsidR="00B46E82">
        <w:rPr>
          <w:rFonts w:ascii="Times New Roman" w:hAnsi="Times New Roman" w:cs="Times New Roman"/>
          <w:sz w:val="24"/>
          <w:szCs w:val="24"/>
        </w:rPr>
        <w:t>from Sault Tribe</w:t>
      </w:r>
      <w:r w:rsidR="00916FB1">
        <w:rPr>
          <w:rFonts w:ascii="Times New Roman" w:hAnsi="Times New Roman" w:cs="Times New Roman"/>
          <w:sz w:val="24"/>
          <w:szCs w:val="24"/>
        </w:rPr>
        <w:t xml:space="preserve"> for operational costs, and wait for Mil</w:t>
      </w:r>
      <w:r w:rsidR="002E28DB">
        <w:rPr>
          <w:rFonts w:ascii="Times New Roman" w:hAnsi="Times New Roman" w:cs="Times New Roman"/>
          <w:sz w:val="24"/>
          <w:szCs w:val="24"/>
        </w:rPr>
        <w:t>lage vote.</w:t>
      </w:r>
    </w:p>
    <w:p w14:paraId="103DC21D" w14:textId="2CAA046C" w:rsidR="002E28DB" w:rsidRDefault="002E28DB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pay raise for </w:t>
      </w:r>
      <w:r w:rsidR="00F22023">
        <w:rPr>
          <w:rFonts w:ascii="Times New Roman" w:hAnsi="Times New Roman" w:cs="Times New Roman"/>
          <w:sz w:val="24"/>
          <w:szCs w:val="24"/>
        </w:rPr>
        <w:t xml:space="preserve">Solid waste transfer station employees, Earl Rice and William Hann. </w:t>
      </w:r>
      <w:r w:rsidR="004600C0">
        <w:rPr>
          <w:rFonts w:ascii="Times New Roman" w:hAnsi="Times New Roman" w:cs="Times New Roman"/>
          <w:sz w:val="24"/>
          <w:szCs w:val="24"/>
        </w:rPr>
        <w:t xml:space="preserve">Motion made by Trustee </w:t>
      </w:r>
      <w:r w:rsidR="00F320CB">
        <w:rPr>
          <w:rFonts w:ascii="Times New Roman" w:hAnsi="Times New Roman" w:cs="Times New Roman"/>
          <w:sz w:val="24"/>
          <w:szCs w:val="24"/>
        </w:rPr>
        <w:t>Noble</w:t>
      </w:r>
      <w:r w:rsidR="004600C0">
        <w:rPr>
          <w:rFonts w:ascii="Times New Roman" w:hAnsi="Times New Roman" w:cs="Times New Roman"/>
          <w:sz w:val="24"/>
          <w:szCs w:val="24"/>
        </w:rPr>
        <w:t xml:space="preserve"> for Pay raise of $1.50 </w:t>
      </w:r>
      <w:r w:rsidR="004600C0">
        <w:rPr>
          <w:rFonts w:ascii="Times New Roman" w:hAnsi="Times New Roman" w:cs="Times New Roman"/>
          <w:sz w:val="24"/>
          <w:szCs w:val="24"/>
        </w:rPr>
        <w:lastRenderedPageBreak/>
        <w:t>per hour for William Hann effective July 1, 2021</w:t>
      </w:r>
      <w:r w:rsidR="00293277">
        <w:rPr>
          <w:rFonts w:ascii="Times New Roman" w:hAnsi="Times New Roman" w:cs="Times New Roman"/>
          <w:sz w:val="24"/>
          <w:szCs w:val="24"/>
        </w:rPr>
        <w:t xml:space="preserve">, and $1.50 per hour for Earl Rice back paid to June 1, 2021. Second by </w:t>
      </w:r>
      <w:r w:rsidR="00F320CB"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 w:rsidR="00F320CB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F320CB">
        <w:rPr>
          <w:rFonts w:ascii="Times New Roman" w:hAnsi="Times New Roman" w:cs="Times New Roman"/>
          <w:sz w:val="24"/>
          <w:szCs w:val="24"/>
        </w:rPr>
        <w:t>. Passed 5/0</w:t>
      </w:r>
      <w:r w:rsidR="008A1453">
        <w:rPr>
          <w:rFonts w:ascii="Times New Roman" w:hAnsi="Times New Roman" w:cs="Times New Roman"/>
          <w:sz w:val="24"/>
          <w:szCs w:val="24"/>
        </w:rPr>
        <w:t>.</w:t>
      </w:r>
    </w:p>
    <w:p w14:paraId="0B0C7EE6" w14:textId="41BC18B8" w:rsidR="00B144B9" w:rsidRDefault="003550DE" w:rsidP="00B144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American Rescue Plan Act application</w:t>
      </w:r>
      <w:r w:rsidR="0076313B">
        <w:rPr>
          <w:rFonts w:ascii="Times New Roman" w:hAnsi="Times New Roman" w:cs="Times New Roman"/>
          <w:sz w:val="24"/>
          <w:szCs w:val="24"/>
        </w:rPr>
        <w:t xml:space="preserve"> and possible uses for </w:t>
      </w:r>
      <w:r w:rsidR="00A71370">
        <w:rPr>
          <w:rFonts w:ascii="Times New Roman" w:hAnsi="Times New Roman" w:cs="Times New Roman"/>
          <w:sz w:val="24"/>
          <w:szCs w:val="24"/>
        </w:rPr>
        <w:t xml:space="preserve">the amount along with contributing the 3% </w:t>
      </w:r>
      <w:r w:rsidR="00544D05">
        <w:rPr>
          <w:rFonts w:ascii="Times New Roman" w:hAnsi="Times New Roman" w:cs="Times New Roman"/>
          <w:sz w:val="24"/>
          <w:szCs w:val="24"/>
        </w:rPr>
        <w:t>($</w:t>
      </w:r>
      <w:proofErr w:type="gramStart"/>
      <w:r w:rsidR="00CB3143">
        <w:rPr>
          <w:rFonts w:ascii="Times New Roman" w:hAnsi="Times New Roman" w:cs="Times New Roman"/>
          <w:sz w:val="24"/>
          <w:szCs w:val="24"/>
        </w:rPr>
        <w:t>2,006.49)</w:t>
      </w:r>
      <w:r w:rsidR="00A71370">
        <w:rPr>
          <w:rFonts w:ascii="Times New Roman" w:hAnsi="Times New Roman" w:cs="Times New Roman"/>
          <w:sz w:val="24"/>
          <w:szCs w:val="24"/>
        </w:rPr>
        <w:t>fee</w:t>
      </w:r>
      <w:proofErr w:type="gramEnd"/>
      <w:r w:rsidR="00952C62">
        <w:rPr>
          <w:rFonts w:ascii="Times New Roman" w:hAnsi="Times New Roman" w:cs="Times New Roman"/>
          <w:sz w:val="24"/>
          <w:szCs w:val="24"/>
        </w:rPr>
        <w:t xml:space="preserve"> to join the EUP Consortium.</w:t>
      </w:r>
      <w:r w:rsidR="00B14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D3145" w14:textId="71D4F908" w:rsidR="00E71221" w:rsidRDefault="00E71221" w:rsidP="00E712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3D6E48">
        <w:rPr>
          <w:rFonts w:ascii="Times New Roman" w:hAnsi="Times New Roman" w:cs="Times New Roman"/>
          <w:sz w:val="24"/>
          <w:szCs w:val="24"/>
        </w:rPr>
        <w:t xml:space="preserve"> to accept the money, Second by Trustee Noble</w:t>
      </w:r>
      <w:r w:rsidR="00BF25CB">
        <w:rPr>
          <w:rFonts w:ascii="Times New Roman" w:hAnsi="Times New Roman" w:cs="Times New Roman"/>
          <w:sz w:val="24"/>
          <w:szCs w:val="24"/>
        </w:rPr>
        <w:t>.</w:t>
      </w:r>
    </w:p>
    <w:p w14:paraId="12629D06" w14:textId="47F6D2E6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63058A75" w14:textId="26B496DE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Noble: Yes</w:t>
      </w:r>
    </w:p>
    <w:p w14:paraId="790C803D" w14:textId="5015AD36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6AA2D9F7" w14:textId="70A5A3ED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Rosenbaum: Yes</w:t>
      </w:r>
    </w:p>
    <w:p w14:paraId="1D8EAD4A" w14:textId="248ABEFC" w:rsidR="00BF25CB" w:rsidRDefault="00BF25CB" w:rsidP="00BF25C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79CD87CF" w14:textId="064B979C" w:rsidR="00C47238" w:rsidRDefault="00C47238" w:rsidP="00C472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have him complete the application for the ARPA</w:t>
      </w:r>
      <w:r w:rsidR="00FE1D55">
        <w:rPr>
          <w:rFonts w:ascii="Times New Roman" w:hAnsi="Times New Roman" w:cs="Times New Roman"/>
          <w:sz w:val="24"/>
          <w:szCs w:val="24"/>
        </w:rPr>
        <w:t xml:space="preserve"> money. Second by </w:t>
      </w:r>
      <w:r w:rsidR="00450EFA"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 w:rsidR="00450EFA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450EFA">
        <w:rPr>
          <w:rFonts w:ascii="Times New Roman" w:hAnsi="Times New Roman" w:cs="Times New Roman"/>
          <w:sz w:val="24"/>
          <w:szCs w:val="24"/>
        </w:rPr>
        <w:t>. Passed 5/0.</w:t>
      </w:r>
    </w:p>
    <w:p w14:paraId="1D0400C2" w14:textId="21484800" w:rsidR="00450EFA" w:rsidRDefault="00450EFA" w:rsidP="00450E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draft </w:t>
      </w:r>
      <w:r w:rsidR="00C93BEF">
        <w:rPr>
          <w:rFonts w:ascii="Times New Roman" w:hAnsi="Times New Roman" w:cs="Times New Roman"/>
          <w:sz w:val="24"/>
          <w:szCs w:val="24"/>
        </w:rPr>
        <w:t xml:space="preserve">to update the Administrative Policies, </w:t>
      </w:r>
      <w:proofErr w:type="gramStart"/>
      <w:r w:rsidR="00C93BEF">
        <w:rPr>
          <w:rFonts w:ascii="Times New Roman" w:hAnsi="Times New Roman" w:cs="Times New Roman"/>
          <w:sz w:val="24"/>
          <w:szCs w:val="24"/>
        </w:rPr>
        <w:t>Motioned</w:t>
      </w:r>
      <w:proofErr w:type="gramEnd"/>
      <w:r w:rsidR="00C93BEF">
        <w:rPr>
          <w:rFonts w:ascii="Times New Roman" w:hAnsi="Times New Roman" w:cs="Times New Roman"/>
          <w:sz w:val="24"/>
          <w:szCs w:val="24"/>
        </w:rPr>
        <w:t xml:space="preserve"> made by Trustee </w:t>
      </w:r>
      <w:proofErr w:type="spellStart"/>
      <w:r w:rsidR="00C93BEF">
        <w:rPr>
          <w:rFonts w:ascii="Times New Roman" w:hAnsi="Times New Roman" w:cs="Times New Roman"/>
          <w:sz w:val="24"/>
          <w:szCs w:val="24"/>
        </w:rPr>
        <w:t>Repa</w:t>
      </w:r>
      <w:proofErr w:type="spellEnd"/>
      <w:r w:rsidR="00C93BEF">
        <w:rPr>
          <w:rFonts w:ascii="Times New Roman" w:hAnsi="Times New Roman" w:cs="Times New Roman"/>
          <w:sz w:val="24"/>
          <w:szCs w:val="24"/>
        </w:rPr>
        <w:t xml:space="preserve"> to accept 5.1 as amended and omit proposed 5.7</w:t>
      </w:r>
      <w:r w:rsidR="00577990">
        <w:rPr>
          <w:rFonts w:ascii="Times New Roman" w:hAnsi="Times New Roman" w:cs="Times New Roman"/>
          <w:sz w:val="24"/>
          <w:szCs w:val="24"/>
        </w:rPr>
        <w:t>. Second by Trustee Noble. Passed 5/0</w:t>
      </w:r>
    </w:p>
    <w:p w14:paraId="16C63AB0" w14:textId="49179AEE" w:rsidR="00AC3036" w:rsidRDefault="00AC3036" w:rsidP="00AC3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CFEE0DE" w14:textId="299F7434" w:rsidR="00577990" w:rsidRDefault="00A87CBC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 Noble to approve EFT’s and Checks #</w:t>
      </w:r>
      <w:r w:rsidR="0074095B">
        <w:rPr>
          <w:rFonts w:ascii="Times New Roman" w:hAnsi="Times New Roman" w:cs="Times New Roman"/>
          <w:sz w:val="24"/>
          <w:szCs w:val="24"/>
        </w:rPr>
        <w:t xml:space="preserve">11370 through #11440 with the </w:t>
      </w:r>
      <w:r w:rsidR="00AD151E">
        <w:rPr>
          <w:rFonts w:ascii="Times New Roman" w:hAnsi="Times New Roman" w:cs="Times New Roman"/>
          <w:sz w:val="24"/>
          <w:szCs w:val="24"/>
        </w:rPr>
        <w:t>exception</w:t>
      </w:r>
      <w:r w:rsidR="0074095B">
        <w:rPr>
          <w:rFonts w:ascii="Times New Roman" w:hAnsi="Times New Roman" w:cs="Times New Roman"/>
          <w:sz w:val="24"/>
          <w:szCs w:val="24"/>
        </w:rPr>
        <w:t xml:space="preserve"> of check #113</w:t>
      </w:r>
      <w:r w:rsidR="00AD151E">
        <w:rPr>
          <w:rFonts w:ascii="Times New Roman" w:hAnsi="Times New Roman" w:cs="Times New Roman"/>
          <w:sz w:val="24"/>
          <w:szCs w:val="24"/>
        </w:rPr>
        <w:t>84, second by Treasurer Rosenbaum</w:t>
      </w:r>
      <w:r w:rsidR="00AC3036">
        <w:rPr>
          <w:rFonts w:ascii="Times New Roman" w:hAnsi="Times New Roman" w:cs="Times New Roman"/>
          <w:sz w:val="24"/>
          <w:szCs w:val="24"/>
        </w:rPr>
        <w:t>. Passed 5/0</w:t>
      </w:r>
    </w:p>
    <w:p w14:paraId="6539BD44" w14:textId="37A0A90C" w:rsidR="00AC3036" w:rsidRDefault="00A40B03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resignation of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Hugget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hiring</w:t>
      </w:r>
      <w:r w:rsidR="000B7F34">
        <w:rPr>
          <w:rFonts w:ascii="Times New Roman" w:hAnsi="Times New Roman" w:cs="Times New Roman"/>
          <w:sz w:val="24"/>
          <w:szCs w:val="24"/>
        </w:rPr>
        <w:t xml:space="preserve"> of Steve Gillis as the replacement. </w:t>
      </w:r>
    </w:p>
    <w:p w14:paraId="2981FC24" w14:textId="65BBB68F" w:rsidR="000B7F34" w:rsidRDefault="00946997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BMIC and MUCC cleanup effort</w:t>
      </w:r>
      <w:r w:rsidR="00DC67A2">
        <w:rPr>
          <w:rFonts w:ascii="Times New Roman" w:hAnsi="Times New Roman" w:cs="Times New Roman"/>
          <w:sz w:val="24"/>
          <w:szCs w:val="24"/>
        </w:rPr>
        <w:t xml:space="preserve"> to clean up old dumping areas on tribal properties. Stay aware of any new dumping taking place.</w:t>
      </w:r>
    </w:p>
    <w:p w14:paraId="44EA1911" w14:textId="222AE9B5" w:rsidR="004A75DD" w:rsidRDefault="004A75DD" w:rsidP="004A75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Jorgenson Land Split: Motion to accept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 by Treasurer Rosenbaum</w:t>
      </w:r>
      <w:r w:rsidR="004E1297">
        <w:rPr>
          <w:rFonts w:ascii="Times New Roman" w:hAnsi="Times New Roman" w:cs="Times New Roman"/>
          <w:sz w:val="24"/>
          <w:szCs w:val="24"/>
        </w:rPr>
        <w:t>.</w:t>
      </w:r>
    </w:p>
    <w:p w14:paraId="63548065" w14:textId="176FB546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Eitrem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3389EEFC" w14:textId="390334DD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Noble: Yes</w:t>
      </w:r>
    </w:p>
    <w:p w14:paraId="4B0FCE56" w14:textId="001B1205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298EFA86" w14:textId="20893652" w:rsidR="004E1297" w:rsidRDefault="00CB2C6A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Rosenbaum: Yes</w:t>
      </w:r>
    </w:p>
    <w:p w14:paraId="4AF5A53B" w14:textId="4AF8AD62" w:rsidR="00CB2C6A" w:rsidRDefault="00CB2C6A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14:paraId="412069A2" w14:textId="31FA7015" w:rsidR="00CB2C6A" w:rsidRDefault="00CB2C6A" w:rsidP="00CB2C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5/0</w:t>
      </w:r>
    </w:p>
    <w:p w14:paraId="6FAA95EA" w14:textId="2528BEB7" w:rsidR="00CB2C6A" w:rsidRDefault="00DC7C50" w:rsidP="00CB2C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himself and Trustee Noble to take over all community</w:t>
      </w:r>
      <w:r w:rsidR="00EC58DE">
        <w:rPr>
          <w:rFonts w:ascii="Times New Roman" w:hAnsi="Times New Roman" w:cs="Times New Roman"/>
          <w:sz w:val="24"/>
          <w:szCs w:val="24"/>
        </w:rPr>
        <w:t xml:space="preserve"> hall activities, scheduling, cleaning inspections, </w:t>
      </w:r>
      <w:r w:rsidR="0057384C">
        <w:rPr>
          <w:rFonts w:ascii="Times New Roman" w:hAnsi="Times New Roman" w:cs="Times New Roman"/>
          <w:sz w:val="24"/>
          <w:szCs w:val="24"/>
        </w:rPr>
        <w:t xml:space="preserve">rental agreements, </w:t>
      </w:r>
      <w:r w:rsidR="008202B6">
        <w:rPr>
          <w:rFonts w:ascii="Times New Roman" w:hAnsi="Times New Roman" w:cs="Times New Roman"/>
          <w:sz w:val="24"/>
          <w:szCs w:val="24"/>
        </w:rPr>
        <w:t xml:space="preserve">communication with Community Action, </w:t>
      </w:r>
      <w:r w:rsidR="0057384C">
        <w:rPr>
          <w:rFonts w:ascii="Times New Roman" w:hAnsi="Times New Roman" w:cs="Times New Roman"/>
          <w:sz w:val="24"/>
          <w:szCs w:val="24"/>
        </w:rPr>
        <w:t>and all other issues with the community hall that arise</w:t>
      </w:r>
      <w:r w:rsidR="008202B6">
        <w:rPr>
          <w:rFonts w:ascii="Times New Roman" w:hAnsi="Times New Roman" w:cs="Times New Roman"/>
          <w:sz w:val="24"/>
          <w:szCs w:val="24"/>
        </w:rPr>
        <w:t xml:space="preserve">, Second by Clerk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Behm</w:t>
      </w:r>
      <w:proofErr w:type="spellEnd"/>
      <w:r w:rsidR="008202B6">
        <w:rPr>
          <w:rFonts w:ascii="Times New Roman" w:hAnsi="Times New Roman" w:cs="Times New Roman"/>
          <w:sz w:val="24"/>
          <w:szCs w:val="24"/>
        </w:rPr>
        <w:t>. Passed 5/0.</w:t>
      </w:r>
    </w:p>
    <w:p w14:paraId="27293CBC" w14:textId="2D3F4320" w:rsidR="008202B6" w:rsidRDefault="002F3754" w:rsidP="002F3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Department/Committee Reports</w:t>
      </w:r>
    </w:p>
    <w:p w14:paraId="6EFEECE0" w14:textId="0C7934E9" w:rsidR="002F3754" w:rsidRDefault="002F3754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Ambulance: 6 medical runs for June</w:t>
      </w:r>
    </w:p>
    <w:p w14:paraId="20EF8DBD" w14:textId="22FAD418" w:rsidR="002F3754" w:rsidRDefault="00431FFA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Fire: 3 runs for June, Open house Aug 18, 202</w:t>
      </w:r>
      <w:r w:rsidR="00F3788E">
        <w:rPr>
          <w:rFonts w:ascii="Times New Roman" w:hAnsi="Times New Roman" w:cs="Times New Roman"/>
          <w:sz w:val="24"/>
          <w:szCs w:val="24"/>
        </w:rPr>
        <w:t>1, 1600-1800</w:t>
      </w:r>
    </w:p>
    <w:p w14:paraId="0BA75990" w14:textId="4B06F79E" w:rsidR="00365E5F" w:rsidRDefault="00365E5F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Commission: none</w:t>
      </w:r>
    </w:p>
    <w:p w14:paraId="65564109" w14:textId="5E5C0E92" w:rsidR="00365E5F" w:rsidRDefault="00365E5F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Board of </w:t>
      </w:r>
      <w:r w:rsidR="002421B0">
        <w:rPr>
          <w:rFonts w:ascii="Times New Roman" w:hAnsi="Times New Roman" w:cs="Times New Roman"/>
          <w:sz w:val="24"/>
          <w:szCs w:val="24"/>
        </w:rPr>
        <w:t>Appeals: none</w:t>
      </w:r>
    </w:p>
    <w:p w14:paraId="0CA7D60D" w14:textId="78C8CA52" w:rsidR="002421B0" w:rsidRDefault="002421B0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Review: Meeting July 20, 2021</w:t>
      </w:r>
      <w:r w:rsidR="0016059D">
        <w:rPr>
          <w:rFonts w:ascii="Times New Roman" w:hAnsi="Times New Roman" w:cs="Times New Roman"/>
          <w:sz w:val="24"/>
          <w:szCs w:val="24"/>
        </w:rPr>
        <w:t xml:space="preserve"> 0900</w:t>
      </w:r>
    </w:p>
    <w:p w14:paraId="4A06B6C8" w14:textId="26AF2589" w:rsidR="0016059D" w:rsidRDefault="00394B84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Election committee is being formed and preparations for Aug 3, 2021 election are going smoothly.</w:t>
      </w:r>
    </w:p>
    <w:p w14:paraId="283FC499" w14:textId="1FDFB08F" w:rsidR="00394B84" w:rsidRDefault="00394B84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Reports.</w:t>
      </w:r>
    </w:p>
    <w:p w14:paraId="638519F7" w14:textId="24243FE0" w:rsidR="00394B84" w:rsidRDefault="00394B84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Comment.</w:t>
      </w:r>
    </w:p>
    <w:p w14:paraId="1DB337F6" w14:textId="12147848" w:rsidR="003B2C96" w:rsidRDefault="003B2C96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Announcements.</w:t>
      </w:r>
    </w:p>
    <w:p w14:paraId="365714CF" w14:textId="63AFE6FC" w:rsidR="003B2C96" w:rsidRPr="004A75DD" w:rsidRDefault="00057376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made by Trustee Noble, Second by 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</w:t>
      </w:r>
      <w:proofErr w:type="spellEnd"/>
      <w:r>
        <w:rPr>
          <w:rFonts w:ascii="Times New Roman" w:hAnsi="Times New Roman" w:cs="Times New Roman"/>
          <w:sz w:val="24"/>
          <w:szCs w:val="24"/>
        </w:rPr>
        <w:t>, Passed 5/0. Meeting ad</w:t>
      </w:r>
      <w:r w:rsidR="00F14461">
        <w:rPr>
          <w:rFonts w:ascii="Times New Roman" w:hAnsi="Times New Roman" w:cs="Times New Roman"/>
          <w:sz w:val="24"/>
          <w:szCs w:val="24"/>
        </w:rPr>
        <w:t>journed 2138.</w:t>
      </w:r>
    </w:p>
    <w:p w14:paraId="7E74AB39" w14:textId="77777777" w:rsidR="00F34A4C" w:rsidRPr="00F34A4C" w:rsidRDefault="00F34A4C" w:rsidP="00E55D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4A4C" w:rsidRPr="00F34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D939" w14:textId="77777777" w:rsidR="00A43411" w:rsidRDefault="00A43411" w:rsidP="004C094C">
      <w:pPr>
        <w:spacing w:after="0" w:line="240" w:lineRule="auto"/>
      </w:pPr>
      <w:r>
        <w:separator/>
      </w:r>
    </w:p>
  </w:endnote>
  <w:endnote w:type="continuationSeparator" w:id="0">
    <w:p w14:paraId="2253AAEB" w14:textId="77777777" w:rsidR="00A43411" w:rsidRDefault="00A43411" w:rsidP="004C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C48D" w14:textId="77777777" w:rsidR="004C094C" w:rsidRDefault="004C0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89C4" w14:textId="1A0916B5" w:rsidR="004C094C" w:rsidRPr="00F62C1D" w:rsidRDefault="00F62C1D" w:rsidP="00F62C1D">
    <w:pPr>
      <w:pStyle w:val="Footer"/>
      <w:jc w:val="center"/>
      <w:rPr>
        <w:color w:val="D0CECE" w:themeColor="background2" w:themeShade="E6"/>
        <w:sz w:val="56"/>
        <w:szCs w:val="56"/>
      </w:rPr>
    </w:pPr>
    <w:r w:rsidRPr="00F62C1D">
      <w:rPr>
        <w:color w:val="D0CECE" w:themeColor="background2" w:themeShade="E6"/>
        <w:sz w:val="56"/>
        <w:szCs w:val="56"/>
      </w:rPr>
      <w:t>Proposed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6626" w14:textId="77777777" w:rsidR="004C094C" w:rsidRDefault="004C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FC47" w14:textId="77777777" w:rsidR="00A43411" w:rsidRDefault="00A43411" w:rsidP="004C094C">
      <w:pPr>
        <w:spacing w:after="0" w:line="240" w:lineRule="auto"/>
      </w:pPr>
      <w:r>
        <w:separator/>
      </w:r>
    </w:p>
  </w:footnote>
  <w:footnote w:type="continuationSeparator" w:id="0">
    <w:p w14:paraId="37EEF4DC" w14:textId="77777777" w:rsidR="00A43411" w:rsidRDefault="00A43411" w:rsidP="004C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D50" w14:textId="77777777" w:rsidR="004C094C" w:rsidRDefault="004C0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4135" w14:textId="29EC38CA" w:rsidR="004C094C" w:rsidRPr="00B55BB4" w:rsidRDefault="00532ADB" w:rsidP="00532ADB">
    <w:pPr>
      <w:pStyle w:val="Header"/>
      <w:jc w:val="center"/>
      <w:rPr>
        <w:color w:val="D0CECE" w:themeColor="background2" w:themeShade="E6"/>
        <w:sz w:val="56"/>
        <w:szCs w:val="56"/>
      </w:rPr>
    </w:pPr>
    <w:r w:rsidRPr="00B55BB4">
      <w:rPr>
        <w:color w:val="D0CECE" w:themeColor="background2" w:themeShade="E6"/>
        <w:sz w:val="44"/>
        <w:szCs w:val="44"/>
      </w:rPr>
      <w:t>Proposed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A36" w14:textId="77777777" w:rsidR="004C094C" w:rsidRDefault="004C0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16C"/>
    <w:multiLevelType w:val="hybridMultilevel"/>
    <w:tmpl w:val="1CC63A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08F0"/>
    <w:multiLevelType w:val="hybridMultilevel"/>
    <w:tmpl w:val="2CF648DE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E0"/>
    <w:rsid w:val="00057376"/>
    <w:rsid w:val="000868CC"/>
    <w:rsid w:val="000B7F34"/>
    <w:rsid w:val="000F0D89"/>
    <w:rsid w:val="000F156D"/>
    <w:rsid w:val="001502AF"/>
    <w:rsid w:val="001552A9"/>
    <w:rsid w:val="0016059D"/>
    <w:rsid w:val="00165CBF"/>
    <w:rsid w:val="00173758"/>
    <w:rsid w:val="00194A59"/>
    <w:rsid w:val="001A550C"/>
    <w:rsid w:val="001C2E4B"/>
    <w:rsid w:val="00241E9B"/>
    <w:rsid w:val="002421B0"/>
    <w:rsid w:val="0028061E"/>
    <w:rsid w:val="00293277"/>
    <w:rsid w:val="002E28DB"/>
    <w:rsid w:val="002F3754"/>
    <w:rsid w:val="00310957"/>
    <w:rsid w:val="0031334B"/>
    <w:rsid w:val="00325CBF"/>
    <w:rsid w:val="0033527A"/>
    <w:rsid w:val="003352E2"/>
    <w:rsid w:val="003437A5"/>
    <w:rsid w:val="003550DE"/>
    <w:rsid w:val="00365E5F"/>
    <w:rsid w:val="00394B84"/>
    <w:rsid w:val="003963A5"/>
    <w:rsid w:val="003B2C96"/>
    <w:rsid w:val="003D6E48"/>
    <w:rsid w:val="0042763D"/>
    <w:rsid w:val="00431FFA"/>
    <w:rsid w:val="00450EFA"/>
    <w:rsid w:val="004600C0"/>
    <w:rsid w:val="0046038F"/>
    <w:rsid w:val="00471E03"/>
    <w:rsid w:val="00480062"/>
    <w:rsid w:val="004A75DD"/>
    <w:rsid w:val="004C094C"/>
    <w:rsid w:val="004E1297"/>
    <w:rsid w:val="004E69A9"/>
    <w:rsid w:val="00532ADB"/>
    <w:rsid w:val="00541AEB"/>
    <w:rsid w:val="00544D05"/>
    <w:rsid w:val="0057384C"/>
    <w:rsid w:val="00577990"/>
    <w:rsid w:val="005A0ADB"/>
    <w:rsid w:val="005A2448"/>
    <w:rsid w:val="005A2A83"/>
    <w:rsid w:val="005A76D1"/>
    <w:rsid w:val="005D3B8B"/>
    <w:rsid w:val="0067342D"/>
    <w:rsid w:val="00673667"/>
    <w:rsid w:val="006879A6"/>
    <w:rsid w:val="006B328E"/>
    <w:rsid w:val="0074095B"/>
    <w:rsid w:val="0076313B"/>
    <w:rsid w:val="00772AAC"/>
    <w:rsid w:val="007A4F9F"/>
    <w:rsid w:val="008051DD"/>
    <w:rsid w:val="008202B6"/>
    <w:rsid w:val="0083613A"/>
    <w:rsid w:val="00840FFB"/>
    <w:rsid w:val="00863EED"/>
    <w:rsid w:val="0089641B"/>
    <w:rsid w:val="008A1453"/>
    <w:rsid w:val="008A53B6"/>
    <w:rsid w:val="008A57BA"/>
    <w:rsid w:val="008A77BB"/>
    <w:rsid w:val="008B27E6"/>
    <w:rsid w:val="00903AC3"/>
    <w:rsid w:val="00916FB1"/>
    <w:rsid w:val="00920B5F"/>
    <w:rsid w:val="00935E5B"/>
    <w:rsid w:val="00946997"/>
    <w:rsid w:val="00952C62"/>
    <w:rsid w:val="00965891"/>
    <w:rsid w:val="009751C5"/>
    <w:rsid w:val="009C5FC6"/>
    <w:rsid w:val="009C5FCA"/>
    <w:rsid w:val="00A20CE6"/>
    <w:rsid w:val="00A325E6"/>
    <w:rsid w:val="00A40B03"/>
    <w:rsid w:val="00A43411"/>
    <w:rsid w:val="00A71370"/>
    <w:rsid w:val="00A87CBC"/>
    <w:rsid w:val="00A951E5"/>
    <w:rsid w:val="00AC3036"/>
    <w:rsid w:val="00AD151E"/>
    <w:rsid w:val="00AF187A"/>
    <w:rsid w:val="00B0796E"/>
    <w:rsid w:val="00B07C95"/>
    <w:rsid w:val="00B144B9"/>
    <w:rsid w:val="00B46E82"/>
    <w:rsid w:val="00B55BB4"/>
    <w:rsid w:val="00B82543"/>
    <w:rsid w:val="00BF25CB"/>
    <w:rsid w:val="00C038E1"/>
    <w:rsid w:val="00C47238"/>
    <w:rsid w:val="00C5690F"/>
    <w:rsid w:val="00C80EAE"/>
    <w:rsid w:val="00C93466"/>
    <w:rsid w:val="00C93BEF"/>
    <w:rsid w:val="00CA0518"/>
    <w:rsid w:val="00CA71AA"/>
    <w:rsid w:val="00CB2C6A"/>
    <w:rsid w:val="00CB3143"/>
    <w:rsid w:val="00CC0D56"/>
    <w:rsid w:val="00D24058"/>
    <w:rsid w:val="00D305F3"/>
    <w:rsid w:val="00D535E1"/>
    <w:rsid w:val="00D8193F"/>
    <w:rsid w:val="00DC67A2"/>
    <w:rsid w:val="00DC7C50"/>
    <w:rsid w:val="00DF0864"/>
    <w:rsid w:val="00E45A2C"/>
    <w:rsid w:val="00E55DE0"/>
    <w:rsid w:val="00E71221"/>
    <w:rsid w:val="00EC58DE"/>
    <w:rsid w:val="00EC6D39"/>
    <w:rsid w:val="00F14461"/>
    <w:rsid w:val="00F22023"/>
    <w:rsid w:val="00F228CF"/>
    <w:rsid w:val="00F320CB"/>
    <w:rsid w:val="00F34A4C"/>
    <w:rsid w:val="00F3788E"/>
    <w:rsid w:val="00F62C1D"/>
    <w:rsid w:val="00F7513B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F9303"/>
  <w15:chartTrackingRefBased/>
  <w15:docId w15:val="{F9D81F53-B3C3-114B-A6A5-FD3734A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4C"/>
  </w:style>
  <w:style w:type="paragraph" w:styleId="Footer">
    <w:name w:val="footer"/>
    <w:basedOn w:val="Normal"/>
    <w:link w:val="FooterChar"/>
    <w:uiPriority w:val="99"/>
    <w:unhideWhenUsed/>
    <w:rsid w:val="004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sitownshipclerk@gmail.com</dc:creator>
  <cp:keywords/>
  <dc:description/>
  <cp:lastModifiedBy>sitownshipclerk@gmail.com</cp:lastModifiedBy>
  <cp:revision>24</cp:revision>
  <dcterms:created xsi:type="dcterms:W3CDTF">2021-07-20T23:06:00Z</dcterms:created>
  <dcterms:modified xsi:type="dcterms:W3CDTF">2021-07-20T23:36:00Z</dcterms:modified>
</cp:coreProperties>
</file>